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45" w:rsidRDefault="002F41F8" w:rsidP="005607DF">
      <w:pPr>
        <w:jc w:val="center"/>
      </w:pPr>
      <w:r w:rsidRPr="005607DF">
        <w:rPr>
          <w:sz w:val="40"/>
        </w:rPr>
        <w:t>Pulvertrolls dubbel lim!</w:t>
      </w:r>
      <w:r w:rsidR="005607DF">
        <w:br/>
        <w:t>D</w:t>
      </w:r>
      <w:r>
        <w:t>enna limfilm kan du använda för att förbereda dina broderade märken med limbaksida som sedan enbart stryks fast av den som ska använda märket.</w:t>
      </w:r>
    </w:p>
    <w:p w:rsidR="002F41F8" w:rsidRDefault="005607DF" w:rsidP="005607DF">
      <w:pPr>
        <w:jc w:val="center"/>
      </w:pPr>
      <w:r>
        <w:t>L</w:t>
      </w:r>
      <w:r w:rsidR="002F41F8">
        <w:t xml:space="preserve">ägg det färdigsydda märket upp och ner på en bit smörgås papper, och lägg över filmen ovanpå med </w:t>
      </w:r>
      <w:proofErr w:type="spellStart"/>
      <w:r w:rsidR="002F41F8">
        <w:t>pappersidan</w:t>
      </w:r>
      <w:proofErr w:type="spellEnd"/>
      <w:r w:rsidR="002F41F8">
        <w:t xml:space="preserve"> uppåt. stryk med stryk</w:t>
      </w:r>
      <w:r>
        <w:t>j</w:t>
      </w:r>
      <w:r w:rsidR="002F41F8">
        <w:t xml:space="preserve">ärn utan ånga över märket ca 8-12 sekunder max värme 130 grader. </w:t>
      </w:r>
      <w:r>
        <w:t>A</w:t>
      </w:r>
      <w:r w:rsidR="002F41F8">
        <w:t xml:space="preserve">nvänd gärna lite press . </w:t>
      </w:r>
      <w:r>
        <w:t>När mär</w:t>
      </w:r>
      <w:r w:rsidR="002F41F8">
        <w:t>ket kallnad</w:t>
      </w:r>
      <w:r>
        <w:t>,</w:t>
      </w:r>
      <w:r w:rsidR="002F41F8">
        <w:t xml:space="preserve"> pilla bort skyddspappret och bara dra bort öve</w:t>
      </w:r>
      <w:r>
        <w:t>rblivna lim rester runt,  klart!</w:t>
      </w:r>
      <w:r w:rsidR="002F41F8">
        <w:t xml:space="preserve">  </w:t>
      </w:r>
      <w:r>
        <w:t>N</w:t>
      </w:r>
      <w:r w:rsidR="002F41F8">
        <w:t xml:space="preserve">är </w:t>
      </w:r>
      <w:r>
        <w:t xml:space="preserve">du </w:t>
      </w:r>
      <w:r w:rsidR="002F41F8">
        <w:t>montera</w:t>
      </w:r>
      <w:r>
        <w:t>r</w:t>
      </w:r>
      <w:r w:rsidR="002F41F8">
        <w:t xml:space="preserve"> på färdigt plagg, stryk fast från framsidan för att se till att märket hamnar rätt</w:t>
      </w:r>
      <w:r>
        <w:t xml:space="preserve">. därefter stryk från baksidan </w:t>
      </w:r>
      <w:r w:rsidR="002F41F8">
        <w:t>ca 8-12 sekunder max 130 grader.</w:t>
      </w:r>
    </w:p>
    <w:p w:rsidR="005607DF" w:rsidRDefault="005607DF" w:rsidP="005607DF">
      <w:pPr>
        <w:jc w:val="center"/>
      </w:pPr>
      <w:r>
        <w:rPr>
          <w:noProof/>
          <w:lang w:eastAsia="sv-SE"/>
        </w:rPr>
        <w:drawing>
          <wp:inline distT="0" distB="0" distL="0" distR="0">
            <wp:extent cx="863263" cy="1057524"/>
            <wp:effectExtent l="19050" t="0" r="0" b="0"/>
            <wp:docPr id="1" name="Bildobjekt 0" descr="pulvertro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lvertrol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323" cy="1060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07DF" w:rsidSect="005D5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1304"/>
  <w:hyphenationZone w:val="425"/>
  <w:characterSpacingControl w:val="doNotCompress"/>
  <w:compat/>
  <w:rsids>
    <w:rsidRoot w:val="002F41F8"/>
    <w:rsid w:val="002F41F8"/>
    <w:rsid w:val="005607DF"/>
    <w:rsid w:val="005D5C45"/>
    <w:rsid w:val="00832D58"/>
    <w:rsid w:val="00AE0F03"/>
    <w:rsid w:val="00D736AB"/>
    <w:rsid w:val="00E47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C4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60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607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553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AnnieMoberg</dc:creator>
  <cp:lastModifiedBy>Tommy Moberg</cp:lastModifiedBy>
  <cp:revision>2</cp:revision>
  <dcterms:created xsi:type="dcterms:W3CDTF">2015-01-15T13:16:00Z</dcterms:created>
  <dcterms:modified xsi:type="dcterms:W3CDTF">2015-01-15T13:16:00Z</dcterms:modified>
</cp:coreProperties>
</file>